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494CFED">
      <w:pPr>
        <w:pStyle w:val="2"/>
        <w:keepNext w:val="0"/>
        <w:keepLines w:val="0"/>
        <w:widowControl/>
        <w:suppressLineNumbers w:val="0"/>
        <w:jc w:val="center"/>
      </w:pPr>
      <w:r>
        <w:t>汉字文本是否需要词式书写？</w:t>
      </w:r>
    </w:p>
    <w:p w14:paraId="725F6A55">
      <w:pPr>
        <w:keepNext w:val="0"/>
        <w:keepLines w:val="0"/>
        <w:widowControl/>
        <w:suppressLineNumbers w:val="0"/>
        <w:jc w:val="center"/>
      </w:pPr>
      <w:r>
        <w:rPr>
          <w:rFonts w:ascii="宋体" w:hAnsi="宋体" w:eastAsia="宋体" w:cs="宋体"/>
          <w:sz w:val="24"/>
          <w:szCs w:val="24"/>
        </w:rPr>
        <w:t>2015-04-11 21:00:13</w:t>
      </w:r>
    </w:p>
    <w:p w14:paraId="5AC5832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p>
    <w:p w14:paraId="24153AA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汉字文本从竖排到横排，从自右向左到从左向右地阅读，无不反映出汉字文本格式的改良。进入到信息时代的今天，汉字文本是否需要词式书写了呢？     </w:t>
      </w:r>
    </w:p>
    <w:p w14:paraId="4C17D9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首先，我们来看看什么是汉字的词式书写？词式书写就是在书写汉字文本时每个句子中间词与词之间空出一个字距。我们现行汉字文本都是一个字紧挨一个字的，句子之间用标点符号标示。人们在阅读时，一行字符从视觉到大脑能立刻分词组句，完成句意的理解。这就是为什么汉字文本没有空出词距并不影响人们阅读的原理。那么，为什么有人提出汉字文本词式书写的主张呢？在需要计算机信息处理的时候，机器不懂得如何给每个句子中的汉字组词，因而产生了这个问题。我们帮计算机分好了词，即汉字文本词式书写了，那么对计算机来说就没有这个问题了。基于这一点，我们支持汉字文本的词式书写用于信息处理领域，但不支持在其他社会应用领域采用词式书写，这样做既浪费书写时间，又浪费纸张或存储空间。     </w:t>
      </w:r>
    </w:p>
    <w:p w14:paraId="4ECBB9F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计算机信息处理对汉字文本辨识时对分词就完全不行吗？其实，大部分情况下计算机不存在分词困难，只有在很少的情况下会发生问题，如“乒乓球拍卖完了”。但因为这样很少出现的情况就要大动干戈地去搞文本格式的变动是否值得，这是深一步思考后的新问题。我们觉得，完全可以采取很简单的处理方法来对待这样的“歧义结构”，即在文本中用符号来处理，例如“乒乓球|拍卖完了”或者“乒乓球拍|卖完了”。     </w:t>
      </w:r>
    </w:p>
    <w:p w14:paraId="1AB1496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宋体" w:hAnsi="宋体" w:eastAsia="宋体" w:cs="宋体"/>
          <w:sz w:val="24"/>
          <w:szCs w:val="24"/>
        </w:rPr>
        <w:t xml:space="preserve">至于对大众普及词意识的问题，我们觉得，在人们的潜意识里，词意识是天生的，即便他说不出什么是字，什么是词，但他一定不会用错。归根到底，人们交流思想的基本单位是概念，这个概念对应的一定是词，也可以是一个以单个汉字体现的词，不管你搞得清搞不清字词的概念。所以说，在语用层面，人们都不会没有词的概念，大家都运用得很好，否则无法完成交流。关于字词的教育，基于汉字与拼音文字的不同特性，这种现状是自然的，无需过分忧虑。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本源斋水月的新浪博客</w:t>
      </w:r>
      <w:r>
        <w:rPr>
          <w:rFonts w:hint="eastAsia" w:ascii="宋体" w:hAnsi="宋体" w:eastAsia="宋体" w:cs="宋体"/>
          <w:sz w:val="24"/>
          <w:szCs w:val="24"/>
          <w:lang w:eastAsia="zh-CN"/>
        </w:rPr>
        <w:t>）</w:t>
      </w:r>
      <w:bookmarkStart w:id="0" w:name="_GoBack"/>
      <w:bookmarkEnd w:id="0"/>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AC39D4"/>
    <w:rsid w:val="66061B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789</Words>
  <Characters>805</Characters>
  <TotalTime>1</TotalTime>
  <ScaleCrop>false</ScaleCrop>
  <LinksUpToDate>false</LinksUpToDate>
  <CharactersWithSpaces>826</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2025-03-22T12:20:03Z</dcterms:created>
  <dc:creator>Administrator</dc:creator>
  <cp:lastModifiedBy>Madeleine</cp:lastModifiedBy>
  <dcterms:modified xsi:type="dcterms:W3CDTF">2025-03-22T12:22:10Z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eyJoZGlkIjoiNTU4YmUxNTg2MTk3OGQzZDZiMDczZTFlM2UwOTE1NGUiLCJ1c2VySWQiOiI3MTM5ODQ1NTEifQ==</vt:lpwstr>
  </property>
  <property fmtid="{D5CDD505-2E9C-101B-9397-08002B2CF9AE}" pid="3" name="KSOProductBuildVer">
    <vt:lpwstr>2052-12.1.0.20305</vt:lpwstr>
  </property>
  <property fmtid="{D5CDD505-2E9C-101B-9397-08002B2CF9AE}" pid="4" name="ICV">
    <vt:lpwstr>644C57F01A3E44ECACE3AC024EE325A1_13</vt:lpwstr>
  </property>
</Properties>
</file>